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6ECB738" w:rsidR="007B5828" w:rsidRPr="00E8091C" w:rsidRDefault="005E3294"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F89F4CE" w:rsidR="007B5828" w:rsidRPr="00E8091C" w:rsidRDefault="00D32861" w:rsidP="00E106CA">
            <w:pPr>
              <w:ind w:firstLine="567"/>
              <w:rPr>
                <w:b/>
                <w:lang w:val="uk-UA"/>
              </w:rPr>
            </w:pPr>
            <w:r>
              <w:rPr>
                <w:b/>
                <w:lang w:val="uk-UA"/>
              </w:rPr>
              <w:t xml:space="preserve">            № </w:t>
            </w:r>
            <w:r w:rsidR="005E3294">
              <w:rPr>
                <w:b/>
                <w:lang w:val="uk-UA"/>
              </w:rPr>
              <w:t>305</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39B0E29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02FEA">
        <w:rPr>
          <w:b/>
          <w:szCs w:val="28"/>
          <w:lang w:val="uk-UA"/>
        </w:rPr>
        <w:t>Горобцю Є.О.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51F2317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102FEA">
        <w:rPr>
          <w:szCs w:val="28"/>
          <w:lang w:val="uk-UA"/>
        </w:rPr>
        <w:t>Горобця Є.О.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9025128" w:rsidR="006A5982" w:rsidRPr="009775D5" w:rsidRDefault="00102FEA" w:rsidP="00772F35">
      <w:pPr>
        <w:ind w:firstLine="567"/>
        <w:rPr>
          <w:color w:val="000000" w:themeColor="text1"/>
          <w:szCs w:val="28"/>
          <w:lang w:val="uk-UA"/>
        </w:rPr>
      </w:pPr>
      <w:r>
        <w:rPr>
          <w:color w:val="000000" w:themeColor="text1"/>
          <w:szCs w:val="28"/>
          <w:lang w:val="uk-UA"/>
        </w:rPr>
        <w:t>Горобець Євгеній Олександрович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D89161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02FEA">
        <w:rPr>
          <w:szCs w:val="28"/>
          <w:lang w:val="uk-UA"/>
        </w:rPr>
        <w:t>Горобець Є.О.</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40A81D1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02FEA">
        <w:rPr>
          <w:szCs w:val="28"/>
          <w:lang w:val="uk-UA"/>
        </w:rPr>
        <w:t>Горобцем</w:t>
      </w:r>
      <w:r w:rsidR="009402F8">
        <w:rPr>
          <w:szCs w:val="28"/>
          <w:lang w:val="uk-UA"/>
        </w:rPr>
        <w:t xml:space="preserve"> </w:t>
      </w:r>
      <w:r w:rsidR="00102FEA">
        <w:rPr>
          <w:szCs w:val="28"/>
          <w:lang w:val="uk-UA"/>
        </w:rPr>
        <w:t xml:space="preserve">Є.О.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102FEA">
        <w:rPr>
          <w:szCs w:val="28"/>
          <w:lang w:val="uk-UA"/>
        </w:rPr>
        <w:t>Горобцем Є.О.</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3FB7B9E1" w:rsidR="00835551" w:rsidRPr="00835551" w:rsidRDefault="00835551" w:rsidP="00BD5B61">
      <w:pPr>
        <w:ind w:firstLine="567"/>
        <w:rPr>
          <w:szCs w:val="28"/>
          <w:lang w:val="uk-UA"/>
        </w:rPr>
      </w:pPr>
      <w:r w:rsidRPr="00835551">
        <w:rPr>
          <w:szCs w:val="28"/>
          <w:lang w:val="uk-UA"/>
        </w:rPr>
        <w:t xml:space="preserve">Таким чином, </w:t>
      </w:r>
      <w:r w:rsidR="006040AE">
        <w:rPr>
          <w:szCs w:val="28"/>
          <w:lang w:val="uk-UA"/>
        </w:rPr>
        <w:t>Горобцем Є.О.</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42D315C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040AE">
        <w:rPr>
          <w:color w:val="000000" w:themeColor="text1"/>
          <w:szCs w:val="28"/>
          <w:lang w:val="uk-UA"/>
        </w:rPr>
        <w:t xml:space="preserve">Горобцю Євгенію Олександровичу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6F845083"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040AE">
        <w:rPr>
          <w:szCs w:val="28"/>
          <w:lang w:val="uk-UA"/>
        </w:rPr>
        <w:t>Горобцю Є.О.</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87716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E48B" w14:textId="77777777" w:rsidR="005F3698" w:rsidRDefault="005F3698">
      <w:r>
        <w:separator/>
      </w:r>
    </w:p>
  </w:endnote>
  <w:endnote w:type="continuationSeparator" w:id="0">
    <w:p w14:paraId="67524E27" w14:textId="77777777" w:rsidR="005F3698" w:rsidRDefault="005F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70E23" w14:textId="77777777" w:rsidR="005F3698" w:rsidRDefault="005F3698">
      <w:r>
        <w:separator/>
      </w:r>
    </w:p>
  </w:footnote>
  <w:footnote w:type="continuationSeparator" w:id="0">
    <w:p w14:paraId="20B18390" w14:textId="77777777" w:rsidR="005F3698" w:rsidRDefault="005F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02FEA"/>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3294"/>
    <w:rsid w:val="005E60B9"/>
    <w:rsid w:val="005F012A"/>
    <w:rsid w:val="005F3698"/>
    <w:rsid w:val="005F74E2"/>
    <w:rsid w:val="005F7D3A"/>
    <w:rsid w:val="00603F31"/>
    <w:rsid w:val="006040AE"/>
    <w:rsid w:val="00623914"/>
    <w:rsid w:val="00682C33"/>
    <w:rsid w:val="00682F98"/>
    <w:rsid w:val="006839F7"/>
    <w:rsid w:val="00690FEE"/>
    <w:rsid w:val="006A2157"/>
    <w:rsid w:val="006A5982"/>
    <w:rsid w:val="006B111E"/>
    <w:rsid w:val="006D67F5"/>
    <w:rsid w:val="006D7EA2"/>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670A"/>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3265</Words>
  <Characters>1862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2025-08-09T09:56:00Z</cp:lastPrinted>
  <dcterms:created xsi:type="dcterms:W3CDTF">2025-08-09T12:00:00Z</dcterms:created>
  <dcterms:modified xsi:type="dcterms:W3CDTF">2025-08-13T14:04:00Z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